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sz w:val="36"/>
          <w:szCs w:val="36"/>
          <w:lang w:val="sr-YU"/>
        </w:rPr>
      </w:pPr>
      <w:r>
        <w:rPr>
          <w:sz w:val="36"/>
          <w:szCs w:val="36"/>
          <w:lang w:val="sr-YU"/>
        </w:rPr>
        <w:t>KRITERIJUMSKA TAKMIČENJA ZA STIPENDIJE POKRAJINSKOG SEKRETARIJATA ZA SPORT ZA 2020. GODINU</w:t>
      </w:r>
    </w:p>
    <w:p>
      <w:pPr>
        <w:pStyle w:val="style0"/>
        <w:jc w:val="center"/>
        <w:rPr>
          <w:sz w:val="36"/>
          <w:szCs w:val="36"/>
          <w:lang w:val="sr-YU"/>
        </w:rPr>
      </w:pPr>
      <w:r>
        <w:rPr>
          <w:sz w:val="36"/>
          <w:szCs w:val="36"/>
          <w:lang w:val="sr-YU"/>
        </w:rPr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1. MT Ruše, Slovenija – Juniorski nastup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2. MT Minhen, Nemačka – Juniorski nastup 1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3. MT Minhen, Nemačka – Juniorski nastup 2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4. MT Vojvodina Kup, Novi Sad – Juniorski nastup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5. Finale Kupa SSS A-Program – Juniorski nastup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 xml:space="preserve">6. Juniorsko prvenstvo Srbije A-Program 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7. Prvenstvo Evrope, Vroclav – Juniorski nastup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8. Finale Kupa SSS B-Program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9. Prvenstvo Srbije B-Program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10. Memorijal Ištvan Poljanac – Juniorski nastup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11. ISSF juniorsko svetsko prvenstvo Suhl-Nemačka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12. Turnir Streljačke Nade Plzen-Češka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13. Grand Prix Novi Sad – Juniorski nastup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14. Grand Prix Smederevo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15. Walther Youth Cup Smederevo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16. MT Salona DC Open Solin-Hrvatska – Juniorski nastup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17. Olimpijske Nade Nitra-Slovačka 1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18. Olimpijske Nade Nitra-Slovača 2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19. MT Hungarian Open – Juniorski nastup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20. Grand Prix Beograda – Juniorski nastup</w:t>
      </w:r>
    </w:p>
    <w:p>
      <w:pPr>
        <w:pStyle w:val="style0"/>
        <w:rPr>
          <w:sz w:val="24"/>
          <w:szCs w:val="24"/>
          <w:lang w:val="sr-YU"/>
        </w:rPr>
      </w:pPr>
      <w:r>
        <w:rPr>
          <w:sz w:val="24"/>
          <w:szCs w:val="24"/>
          <w:lang w:val="sr-YU"/>
        </w:rPr>
        <w:t>21. Božićni Kup Osijek-Hrvatska – Juniorski nast</w:t>
      </w:r>
      <w:bookmarkStart w:id="0" w:name="_GoBack"/>
      <w:bookmarkEnd w:id="0"/>
      <w:r>
        <w:rPr>
          <w:sz w:val="24"/>
          <w:szCs w:val="24"/>
          <w:lang w:val="sr-YU"/>
        </w:rPr>
        <w:t>up</w:t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2019-12-29T15:12:00Z</dcterms:created>
  <dc:creator>SAŠA</dc:creator>
  <cp:lastModifiedBy>SAŠA</cp:lastModifiedBy>
  <dcterms:modified xsi:type="dcterms:W3CDTF">2019-12-29T15:32:00Z</dcterms:modified>
  <cp:revision>3</cp:revision>
</cp:coreProperties>
</file>